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891C1" w14:textId="03D4D286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Skład komisji na egzamin kompetencyjny w dn. </w:t>
      </w:r>
      <w:r w:rsidRPr="00F271AF">
        <w:rPr>
          <w:rFonts w:ascii="inherit" w:hAnsi="inherit" w:cs="Calibri"/>
          <w:b/>
          <w:bCs/>
          <w:color w:val="000000"/>
          <w:bdr w:val="none" w:sz="0" w:space="0" w:color="auto" w:frame="1"/>
        </w:rPr>
        <w:t>31.05.</w:t>
      </w:r>
      <w:r w:rsidR="000C1F75">
        <w:rPr>
          <w:rFonts w:ascii="inherit" w:hAnsi="inherit" w:cs="Calibri"/>
          <w:b/>
          <w:bCs/>
          <w:color w:val="000000"/>
          <w:bdr w:val="none" w:sz="0" w:space="0" w:color="auto" w:frame="1"/>
        </w:rPr>
        <w:t>2023r.</w:t>
      </w:r>
      <w:r w:rsidRPr="00F271AF"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(stacjonarne)</w:t>
      </w:r>
    </w:p>
    <w:p w14:paraId="5AA022C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</w:p>
    <w:p w14:paraId="2FACA4C8" w14:textId="0C9F698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Członkowie Rady Kierunku Studiów ZiIP</w:t>
      </w:r>
    </w:p>
    <w:p w14:paraId="120E03BF" w14:textId="751047CD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dr. inż. Grzegorz Bogusławski</w:t>
      </w:r>
    </w:p>
    <w:p w14:paraId="3EB27135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hab. inż. Zbigniew Wiśniewski, prof. uczelni</w:t>
      </w:r>
    </w:p>
    <w:p w14:paraId="5EADC848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hab. inż. Przemysław Kubiak, prof. uczelni</w:t>
      </w:r>
    </w:p>
    <w:p w14:paraId="4BE95DA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Irena Jałmużna</w:t>
      </w:r>
    </w:p>
    <w:p w14:paraId="52BBA8C9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Anna Stankiewicz-Mróz</w:t>
      </w:r>
    </w:p>
    <w:p w14:paraId="0447194A" w14:textId="5A9757F9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Marek Sekieta</w:t>
      </w:r>
    </w:p>
    <w:p w14:paraId="7B16CE95" w14:textId="4C92113C" w:rsidR="00C06EBF" w:rsidRDefault="00C06EB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Joanna Mnich</w:t>
      </w:r>
    </w:p>
    <w:p w14:paraId="36A1DF6F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Michał Nowicki</w:t>
      </w:r>
    </w:p>
    <w:p w14:paraId="7B057DF6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Jan Żółtowski</w:t>
      </w:r>
    </w:p>
    <w:p w14:paraId="1CBE4200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49F6C8C0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Pozostali członkowie komisji egzaminacyjnej</w:t>
      </w:r>
    </w:p>
    <w:p w14:paraId="1B8043EC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Prof. dr hab. inż. Magdalena Grębosz-Krawczyk</w:t>
      </w:r>
    </w:p>
    <w:p w14:paraId="22BA63D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hab. Andrzej Marcinkowski</w:t>
      </w:r>
    </w:p>
    <w:p w14:paraId="6395F8CA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  <w:bdr w:val="none" w:sz="0" w:space="0" w:color="auto" w:frame="1"/>
          <w:lang w:val="it-IT"/>
        </w:rPr>
        <w:t>dr inż. Barbara Galińska</w:t>
      </w:r>
    </w:p>
    <w:p w14:paraId="0B763F9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Aleksandra Makowska</w:t>
      </w:r>
    </w:p>
    <w:p w14:paraId="527348E5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Małgorzata Wiśniewska</w:t>
      </w:r>
    </w:p>
    <w:p w14:paraId="2BC05162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mgr inż. Paulina Krasoń</w:t>
      </w:r>
    </w:p>
    <w:p w14:paraId="0BFEEE6D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mgr inż. Paweł Haręża</w:t>
      </w:r>
    </w:p>
    <w:p w14:paraId="4E0D8C8F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78D6364B" w14:textId="7E7DECC0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Skład komisji na egzamin kompetencyjny w dn. </w:t>
      </w:r>
      <w:r w:rsidRPr="00F271AF">
        <w:rPr>
          <w:rFonts w:ascii="inherit" w:hAnsi="inherit" w:cs="Calibri"/>
          <w:b/>
          <w:bCs/>
          <w:color w:val="000000"/>
          <w:bdr w:val="none" w:sz="0" w:space="0" w:color="auto" w:frame="1"/>
        </w:rPr>
        <w:t>03.06.</w:t>
      </w:r>
      <w:r w:rsidR="000C1F75">
        <w:rPr>
          <w:rFonts w:ascii="inherit" w:hAnsi="inherit" w:cs="Calibri"/>
          <w:b/>
          <w:bCs/>
          <w:color w:val="000000"/>
          <w:bdr w:val="none" w:sz="0" w:space="0" w:color="auto" w:frame="1"/>
        </w:rPr>
        <w:t>2023r.</w:t>
      </w:r>
      <w:r w:rsidRPr="00F271AF">
        <w:rPr>
          <w:rFonts w:ascii="inherit" w:hAnsi="inherit" w:cs="Calibri"/>
          <w:b/>
          <w:bCs/>
          <w:color w:val="000000"/>
          <w:bdr w:val="none" w:sz="0" w:space="0" w:color="auto" w:frame="1"/>
        </w:rPr>
        <w:t xml:space="preserve"> (niestacjonarne)</w:t>
      </w:r>
    </w:p>
    <w:p w14:paraId="4CEDCE1C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5A08F38B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Członkowie Rady Kierunku Studiów ZiIP</w:t>
      </w:r>
    </w:p>
    <w:p w14:paraId="114402A6" w14:textId="56498EE4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dr. inż. Grzegorz Bogusławski</w:t>
      </w:r>
    </w:p>
    <w:p w14:paraId="79264D1A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hab. inż. Zbigniew Wiśniewski, prof. uczelni</w:t>
      </w:r>
    </w:p>
    <w:p w14:paraId="4D68E47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Irena Jałmużna</w:t>
      </w:r>
    </w:p>
    <w:p w14:paraId="4C128DF7" w14:textId="24D8E11C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Marek Sekieta</w:t>
      </w:r>
    </w:p>
    <w:p w14:paraId="2F40AD83" w14:textId="3564C95B" w:rsidR="00C06EBF" w:rsidRDefault="00C06EB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Joanna Mnich</w:t>
      </w:r>
    </w:p>
    <w:p w14:paraId="7EDD0E8C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Michał Nowicki</w:t>
      </w:r>
    </w:p>
    <w:p w14:paraId="01841E8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Jan Żółtowski</w:t>
      </w:r>
    </w:p>
    <w:p w14:paraId="4494CD48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 </w:t>
      </w:r>
    </w:p>
    <w:p w14:paraId="1B9416A1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Pozostali członkowie komisji egzaminacyjnej</w:t>
      </w:r>
    </w:p>
    <w:p w14:paraId="1B34EAC5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hab. Andrzej Marcinkowski</w:t>
      </w:r>
    </w:p>
    <w:p w14:paraId="581F3798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Barbara Galińska</w:t>
      </w:r>
    </w:p>
    <w:p w14:paraId="40A4AC9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Aleksandra Makowska</w:t>
      </w:r>
    </w:p>
    <w:p w14:paraId="087F008B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dr inż. Małgorzata Wiśniewska</w:t>
      </w:r>
    </w:p>
    <w:p w14:paraId="0B44917E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mgr inż. Paulina Krasoń</w:t>
      </w:r>
    </w:p>
    <w:p w14:paraId="608E3CB4" w14:textId="77777777" w:rsidR="00F271AF" w:rsidRDefault="00F271AF" w:rsidP="00F271A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42424"/>
          <w:sz w:val="22"/>
          <w:szCs w:val="22"/>
        </w:rPr>
      </w:pPr>
      <w:r>
        <w:rPr>
          <w:rFonts w:ascii="Calibri" w:hAnsi="Calibri" w:cs="Calibri"/>
          <w:color w:val="242424"/>
          <w:sz w:val="22"/>
          <w:szCs w:val="22"/>
        </w:rPr>
        <w:t>mgr inż. Paweł Haręża</w:t>
      </w:r>
    </w:p>
    <w:p w14:paraId="32BA645F" w14:textId="77777777" w:rsidR="00B818D5" w:rsidRDefault="00B818D5"/>
    <w:sectPr w:rsidR="00B818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237"/>
    <w:rsid w:val="000C1F75"/>
    <w:rsid w:val="00A80237"/>
    <w:rsid w:val="00B818D5"/>
    <w:rsid w:val="00C06EBF"/>
    <w:rsid w:val="00F27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2B4A9"/>
  <w15:chartTrackingRefBased/>
  <w15:docId w15:val="{CD3CB4D9-D787-4846-AC8F-2283235C1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msonormal">
    <w:name w:val="x_msonormal"/>
    <w:basedOn w:val="Normalny"/>
    <w:rsid w:val="00F27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979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Jacoń W8D</dc:creator>
  <cp:keywords/>
  <dc:description/>
  <cp:lastModifiedBy>Edyta Jacoń W8D</cp:lastModifiedBy>
  <cp:revision>4</cp:revision>
  <dcterms:created xsi:type="dcterms:W3CDTF">2023-05-23T10:16:00Z</dcterms:created>
  <dcterms:modified xsi:type="dcterms:W3CDTF">2023-05-25T11:56:00Z</dcterms:modified>
</cp:coreProperties>
</file>